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3A" w:rsidRDefault="00A74086" w:rsidP="00A74086">
      <w:pPr>
        <w:pStyle w:val="NoSpacing"/>
        <w:jc w:val="center"/>
      </w:pPr>
      <w:r>
        <w:t>MCTV Meeting Minutes 10-22-14</w:t>
      </w:r>
    </w:p>
    <w:p w:rsidR="00A74086" w:rsidRDefault="00A74086" w:rsidP="00A74086">
      <w:pPr>
        <w:pStyle w:val="NoSpacing"/>
      </w:pPr>
      <w:r>
        <w:t xml:space="preserve">Present: Mike, </w:t>
      </w:r>
      <w:proofErr w:type="spellStart"/>
      <w:r>
        <w:t>Mik</w:t>
      </w:r>
      <w:proofErr w:type="spellEnd"/>
      <w:r>
        <w:t>, Veronica, Dana</w:t>
      </w:r>
    </w:p>
    <w:p w:rsidR="00A74086" w:rsidRDefault="00A74086" w:rsidP="00A74086">
      <w:pPr>
        <w:pStyle w:val="NoSpacing"/>
      </w:pPr>
      <w:r>
        <w:t>Community Member: Kathy</w:t>
      </w:r>
    </w:p>
    <w:p w:rsidR="00A74086" w:rsidRDefault="00A74086" w:rsidP="00A74086">
      <w:pPr>
        <w:pStyle w:val="NoSpacing"/>
      </w:pPr>
    </w:p>
    <w:p w:rsidR="00A74086" w:rsidRDefault="00A74086" w:rsidP="00A74086">
      <w:pPr>
        <w:pStyle w:val="NoSpacing"/>
      </w:pPr>
      <w:r>
        <w:t>Begin 6:00</w:t>
      </w:r>
    </w:p>
    <w:p w:rsidR="00A74086" w:rsidRDefault="00A74086" w:rsidP="00A74086">
      <w:pPr>
        <w:pStyle w:val="NoSpacing"/>
      </w:pPr>
    </w:p>
    <w:p w:rsidR="00A74086" w:rsidRDefault="00A74086" w:rsidP="00A74086">
      <w:pPr>
        <w:pStyle w:val="NoSpacing"/>
      </w:pPr>
      <w:r>
        <w:t xml:space="preserve">- Re: November - GCTV PEG Forum on 11-13 from 6:00-8:00 </w:t>
      </w:r>
    </w:p>
    <w:p w:rsidR="00A74086" w:rsidRDefault="00A74086" w:rsidP="00A74086">
      <w:pPr>
        <w:pStyle w:val="NoSpacing"/>
      </w:pPr>
      <w:r>
        <w:t>- MCCI will have separate meeting - skip big quarterly event so as not to compete with GCTV's forum</w:t>
      </w:r>
    </w:p>
    <w:p w:rsidR="00A74086" w:rsidRDefault="00A74086" w:rsidP="00A74086">
      <w:pPr>
        <w:pStyle w:val="NoSpacing"/>
      </w:pPr>
    </w:p>
    <w:p w:rsidR="00A74086" w:rsidRDefault="00A74086" w:rsidP="00A74086">
      <w:pPr>
        <w:pStyle w:val="NoSpacing"/>
      </w:pPr>
      <w:r>
        <w:t>Contract</w:t>
      </w:r>
    </w:p>
    <w:p w:rsidR="00A74086" w:rsidRDefault="00A74086" w:rsidP="00A74086">
      <w:pPr>
        <w:pStyle w:val="NoSpacing"/>
      </w:pPr>
    </w:p>
    <w:p w:rsidR="00A74086" w:rsidRDefault="00A74086" w:rsidP="00A74086">
      <w:pPr>
        <w:pStyle w:val="NoSpacing"/>
      </w:pPr>
      <w:r>
        <w:t xml:space="preserve">- </w:t>
      </w:r>
      <w:r w:rsidR="005429EC">
        <w:t xml:space="preserve">Current contract looks rational - already a provision for giving us 60 days notice to terminate is they're balking at what we're doing </w:t>
      </w:r>
    </w:p>
    <w:p w:rsidR="005429EC" w:rsidRDefault="005429EC" w:rsidP="00A74086">
      <w:pPr>
        <w:pStyle w:val="NoSpacing"/>
      </w:pPr>
      <w:r>
        <w:t>- No reason not to push for a 10-year contract when signing at the beginning of the calendar year</w:t>
      </w:r>
    </w:p>
    <w:p w:rsidR="005429EC" w:rsidRDefault="005429EC" w:rsidP="00A74086">
      <w:pPr>
        <w:pStyle w:val="NoSpacing"/>
      </w:pPr>
      <w:r>
        <w:t xml:space="preserve">- Next steps: CAC will give their recommendation to the </w:t>
      </w:r>
      <w:proofErr w:type="spellStart"/>
      <w:r>
        <w:t>selectboard</w:t>
      </w:r>
      <w:proofErr w:type="spellEnd"/>
      <w:r>
        <w:t xml:space="preserve">, </w:t>
      </w:r>
      <w:proofErr w:type="spellStart"/>
      <w:r>
        <w:t>selectboard</w:t>
      </w:r>
      <w:proofErr w:type="spellEnd"/>
      <w:r>
        <w:t xml:space="preserve"> will make their decision (whether to sign us for a new contract, put out an RFP, etc.)</w:t>
      </w:r>
    </w:p>
    <w:p w:rsidR="005429EC" w:rsidRDefault="005429EC" w:rsidP="00A74086">
      <w:pPr>
        <w:pStyle w:val="NoSpacing"/>
      </w:pPr>
      <w:r>
        <w:t>- Time running short on new contract - perhaps present contract as-is for resigning? (nobody should have trouble, especially with the provision to terminate with 60 days notice).</w:t>
      </w:r>
    </w:p>
    <w:p w:rsidR="005429EC" w:rsidRDefault="005429EC" w:rsidP="00A74086">
      <w:pPr>
        <w:pStyle w:val="NoSpacing"/>
      </w:pPr>
    </w:p>
    <w:p w:rsidR="005429EC" w:rsidRDefault="005429EC" w:rsidP="00A74086">
      <w:pPr>
        <w:pStyle w:val="NoSpacing"/>
      </w:pPr>
      <w:r>
        <w:t>Reports</w:t>
      </w:r>
    </w:p>
    <w:p w:rsidR="005429EC" w:rsidRDefault="005429EC" w:rsidP="00A74086">
      <w:pPr>
        <w:pStyle w:val="NoSpacing"/>
      </w:pPr>
    </w:p>
    <w:p w:rsidR="005429EC" w:rsidRDefault="005429EC" w:rsidP="00A74086">
      <w:pPr>
        <w:pStyle w:val="NoSpacing"/>
      </w:pPr>
      <w:r>
        <w:t>- Lagging behind on quarterly reports - Veronica sent sample quarterly report around as a baseline to follow for others</w:t>
      </w:r>
    </w:p>
    <w:p w:rsidR="005429EC" w:rsidRDefault="005429EC" w:rsidP="00A74086">
      <w:pPr>
        <w:pStyle w:val="NoSpacing"/>
      </w:pPr>
      <w:r>
        <w:t>- Need to start putting together stats for quarterlies that we've missed and currently, get up to date</w:t>
      </w:r>
    </w:p>
    <w:p w:rsidR="005429EC" w:rsidRDefault="005429EC" w:rsidP="00A74086">
      <w:pPr>
        <w:pStyle w:val="NoSpacing"/>
      </w:pPr>
      <w:r>
        <w:t>- Need to put quarterly reports on website</w:t>
      </w:r>
    </w:p>
    <w:p w:rsidR="005429EC" w:rsidRDefault="005429EC" w:rsidP="00A74086">
      <w:pPr>
        <w:pStyle w:val="NoSpacing"/>
      </w:pPr>
      <w:r>
        <w:t>- Make sure we add input from block party survey to last quarter's report</w:t>
      </w:r>
    </w:p>
    <w:p w:rsidR="005429EC" w:rsidRDefault="005429EC" w:rsidP="00A74086">
      <w:pPr>
        <w:pStyle w:val="NoSpacing"/>
      </w:pPr>
    </w:p>
    <w:p w:rsidR="005429EC" w:rsidRDefault="005429EC" w:rsidP="00A74086">
      <w:pPr>
        <w:pStyle w:val="NoSpacing"/>
      </w:pPr>
      <w:r>
        <w:t>Other</w:t>
      </w:r>
    </w:p>
    <w:p w:rsidR="005429EC" w:rsidRDefault="005429EC" w:rsidP="00A74086">
      <w:pPr>
        <w:pStyle w:val="NoSpacing"/>
      </w:pPr>
    </w:p>
    <w:p w:rsidR="005429EC" w:rsidRDefault="005429EC" w:rsidP="00A74086">
      <w:pPr>
        <w:pStyle w:val="NoSpacing"/>
      </w:pPr>
      <w:r>
        <w:t>- Need to wait and see what happens and get paperwork in order before we can do much moving forward regarding staffing, etc.</w:t>
      </w:r>
    </w:p>
    <w:p w:rsidR="005429EC" w:rsidRDefault="005429EC" w:rsidP="00A74086">
      <w:pPr>
        <w:pStyle w:val="NoSpacing"/>
      </w:pPr>
      <w:r>
        <w:t xml:space="preserve">- Dana, </w:t>
      </w:r>
      <w:proofErr w:type="spellStart"/>
      <w:r>
        <w:t>Mik</w:t>
      </w:r>
      <w:proofErr w:type="spellEnd"/>
      <w:r>
        <w:t>, and Dean to sit down at some point for  website tutorial for posting minutes and reports, etc.</w:t>
      </w:r>
    </w:p>
    <w:p w:rsidR="005429EC" w:rsidRDefault="005429EC" w:rsidP="00A74086">
      <w:pPr>
        <w:pStyle w:val="NoSpacing"/>
      </w:pPr>
      <w:r>
        <w:t>- Adding a 10% contingency into the budget for emergency use</w:t>
      </w:r>
    </w:p>
    <w:p w:rsidR="005429EC" w:rsidRDefault="005429EC" w:rsidP="00A74086">
      <w:pPr>
        <w:pStyle w:val="NoSpacing"/>
      </w:pPr>
      <w:r>
        <w:t>- Look into giving staff benefits - short and long term disability, life</w:t>
      </w:r>
    </w:p>
    <w:p w:rsidR="005429EC" w:rsidRDefault="005429EC" w:rsidP="00A74086">
      <w:pPr>
        <w:pStyle w:val="NoSpacing"/>
      </w:pPr>
      <w:r>
        <w:t>- Perhaps hire someone for a few evening shifts to test the demand for evening hours?</w:t>
      </w:r>
    </w:p>
    <w:p w:rsidR="005429EC" w:rsidRDefault="005429EC" w:rsidP="00A74086">
      <w:pPr>
        <w:pStyle w:val="NoSpacing"/>
      </w:pPr>
    </w:p>
    <w:p w:rsidR="005429EC" w:rsidRDefault="005429EC" w:rsidP="00A74086">
      <w:pPr>
        <w:pStyle w:val="NoSpacing"/>
      </w:pPr>
      <w:r>
        <w:t>Meeting adjourned 7:15</w:t>
      </w:r>
    </w:p>
    <w:sectPr w:rsidR="005429EC" w:rsidSect="005E5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4086"/>
    <w:rsid w:val="005429EC"/>
    <w:rsid w:val="005E5A3A"/>
    <w:rsid w:val="00A7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0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Dana333</dc:creator>
  <cp:lastModifiedBy>Dana333</cp:lastModifiedBy>
  <cp:revision>1</cp:revision>
  <dcterms:created xsi:type="dcterms:W3CDTF">2014-10-24T13:36:00Z</dcterms:created>
  <dcterms:modified xsi:type="dcterms:W3CDTF">2014-10-24T14:11:00Z</dcterms:modified>
</cp:coreProperties>
</file>